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22" w:rsidRPr="00DC19F4" w:rsidRDefault="00E16622" w:rsidP="00E16622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:rsidR="00E16622" w:rsidRPr="00DC19F4" w:rsidRDefault="00E16622" w:rsidP="00E16622">
      <w:pPr>
        <w:tabs>
          <w:tab w:val="left" w:pos="6270"/>
        </w:tabs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DC19F4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Pr="00DC19F4">
        <w:rPr>
          <w:rFonts w:ascii="Times New Roman" w:hAnsi="Times New Roman"/>
        </w:rPr>
        <w:t xml:space="preserve"> сельского поселения Лыхма                    </w:t>
      </w:r>
      <w:r w:rsidRPr="00DC19F4">
        <w:rPr>
          <w:rFonts w:ascii="Times New Roman" w:hAnsi="Times New Roman"/>
        </w:rPr>
        <w:tab/>
      </w:r>
      <w:r w:rsidR="001A1DA3">
        <w:rPr>
          <w:rFonts w:ascii="Times New Roman" w:hAnsi="Times New Roman"/>
        </w:rPr>
        <w:t>Д</w:t>
      </w:r>
      <w:r>
        <w:rPr>
          <w:rFonts w:ascii="Times New Roman" w:hAnsi="Times New Roman"/>
        </w:rPr>
        <w:t xml:space="preserve">иректор  </w:t>
      </w:r>
      <w:r w:rsidR="00AB5D35">
        <w:rPr>
          <w:rFonts w:ascii="Times New Roman" w:hAnsi="Times New Roman"/>
        </w:rPr>
        <w:t>М</w:t>
      </w:r>
      <w:r w:rsidR="00FB52AB">
        <w:rPr>
          <w:rFonts w:ascii="Times New Roman" w:hAnsi="Times New Roman"/>
        </w:rPr>
        <w:t>АУ</w:t>
      </w:r>
      <w:r w:rsidR="00AB5D35">
        <w:rPr>
          <w:rFonts w:ascii="Times New Roman" w:hAnsi="Times New Roman"/>
        </w:rPr>
        <w:t xml:space="preserve"> </w:t>
      </w:r>
      <w:proofErr w:type="spellStart"/>
      <w:r w:rsidR="00AB5D35">
        <w:rPr>
          <w:rFonts w:ascii="Times New Roman" w:hAnsi="Times New Roman"/>
        </w:rPr>
        <w:t>ЦКиС</w:t>
      </w:r>
      <w:proofErr w:type="spellEnd"/>
      <w:r w:rsidR="00AB5D35">
        <w:rPr>
          <w:rFonts w:ascii="Times New Roman" w:hAnsi="Times New Roman"/>
        </w:rPr>
        <w:t xml:space="preserve"> «</w:t>
      </w:r>
      <w:proofErr w:type="spellStart"/>
      <w:r w:rsidR="00AB5D35">
        <w:rPr>
          <w:rFonts w:ascii="Times New Roman" w:hAnsi="Times New Roman"/>
        </w:rPr>
        <w:t>Лыхма</w:t>
      </w:r>
      <w:proofErr w:type="spellEnd"/>
      <w:r w:rsidR="00AB5D35">
        <w:rPr>
          <w:rFonts w:ascii="Times New Roman" w:hAnsi="Times New Roman"/>
        </w:rPr>
        <w:t>»</w:t>
      </w:r>
    </w:p>
    <w:p w:rsidR="00E16622" w:rsidRDefault="00E16622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 xml:space="preserve">       </w:t>
      </w:r>
      <w:proofErr w:type="spellStart"/>
      <w:r w:rsidR="00E36A46">
        <w:rPr>
          <w:rFonts w:ascii="Times New Roman" w:hAnsi="Times New Roman"/>
        </w:rPr>
        <w:t>Бызова</w:t>
      </w:r>
      <w:proofErr w:type="spellEnd"/>
      <w:r w:rsidR="00E36A46">
        <w:rPr>
          <w:rFonts w:ascii="Times New Roman" w:hAnsi="Times New Roman"/>
        </w:rPr>
        <w:t xml:space="preserve"> Н.В.</w:t>
      </w:r>
      <w:r>
        <w:rPr>
          <w:rFonts w:ascii="Times New Roman" w:hAnsi="Times New Roman"/>
        </w:rPr>
        <w:t xml:space="preserve">  </w:t>
      </w:r>
      <w:r w:rsidRPr="00DC19F4"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 xml:space="preserve">  </w:t>
      </w:r>
      <w:r w:rsidR="001A1DA3">
        <w:rPr>
          <w:rFonts w:ascii="Times New Roman" w:hAnsi="Times New Roman"/>
        </w:rPr>
        <w:t>Криворучко А.А.</w:t>
      </w:r>
      <w:r w:rsidR="0051310B">
        <w:rPr>
          <w:rFonts w:ascii="Times New Roman" w:hAnsi="Times New Roman"/>
        </w:rPr>
        <w:t>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B5D35" w:rsidRDefault="00B60338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</w:t>
      </w:r>
      <w:r w:rsidR="00A91AEC">
        <w:rPr>
          <w:rFonts w:ascii="Times New Roman" w:hAnsi="Times New Roman"/>
          <w:b/>
          <w:sz w:val="28"/>
          <w:szCs w:val="28"/>
        </w:rPr>
        <w:t>А</w:t>
      </w:r>
      <w:r w:rsidR="00AB5D35">
        <w:rPr>
          <w:rFonts w:ascii="Times New Roman" w:hAnsi="Times New Roman"/>
          <w:b/>
          <w:sz w:val="28"/>
          <w:szCs w:val="28"/>
        </w:rPr>
        <w:t>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Лыхма </w:t>
      </w:r>
    </w:p>
    <w:p w:rsidR="00E16622" w:rsidRDefault="00AB5D35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«Лыхма»</w:t>
      </w:r>
      <w:r w:rsidR="00FB52AB">
        <w:rPr>
          <w:rFonts w:ascii="Times New Roman" w:hAnsi="Times New Roman"/>
          <w:b/>
          <w:sz w:val="28"/>
          <w:szCs w:val="28"/>
        </w:rPr>
        <w:t xml:space="preserve"> </w:t>
      </w:r>
      <w:r w:rsidR="00425B71">
        <w:rPr>
          <w:rFonts w:ascii="Times New Roman" w:hAnsi="Times New Roman"/>
          <w:b/>
          <w:sz w:val="28"/>
          <w:szCs w:val="28"/>
        </w:rPr>
        <w:t xml:space="preserve">на </w:t>
      </w:r>
      <w:r w:rsidR="0095402A">
        <w:rPr>
          <w:rFonts w:ascii="Times New Roman" w:hAnsi="Times New Roman"/>
          <w:b/>
          <w:sz w:val="28"/>
          <w:szCs w:val="28"/>
        </w:rPr>
        <w:t>февраль</w:t>
      </w:r>
      <w:r w:rsidR="00C86A8A">
        <w:rPr>
          <w:rFonts w:ascii="Times New Roman" w:hAnsi="Times New Roman"/>
          <w:b/>
          <w:sz w:val="28"/>
          <w:szCs w:val="28"/>
        </w:rPr>
        <w:t xml:space="preserve"> 201</w:t>
      </w:r>
      <w:r w:rsidR="006B5E48">
        <w:rPr>
          <w:rFonts w:ascii="Times New Roman" w:hAnsi="Times New Roman"/>
          <w:b/>
          <w:sz w:val="28"/>
          <w:szCs w:val="28"/>
        </w:rPr>
        <w:t>9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proofErr w:type="spellStart"/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0" w:type="auto"/>
        <w:tblLook w:val="04A0"/>
      </w:tblPr>
      <w:tblGrid>
        <w:gridCol w:w="559"/>
        <w:gridCol w:w="107"/>
        <w:gridCol w:w="1512"/>
        <w:gridCol w:w="2630"/>
        <w:gridCol w:w="134"/>
        <w:gridCol w:w="436"/>
        <w:gridCol w:w="901"/>
        <w:gridCol w:w="69"/>
        <w:gridCol w:w="2061"/>
        <w:gridCol w:w="8"/>
        <w:gridCol w:w="2004"/>
      </w:tblGrid>
      <w:tr w:rsidR="00633006" w:rsidTr="000967A2">
        <w:tc>
          <w:tcPr>
            <w:tcW w:w="666" w:type="dxa"/>
            <w:gridSpan w:val="2"/>
          </w:tcPr>
          <w:p w:rsidR="00E16622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F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16622" w:rsidRPr="004E3FB3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2" w:type="dxa"/>
            <w:gridSpan w:val="2"/>
          </w:tcPr>
          <w:p w:rsidR="00E16622" w:rsidRPr="004E3FB3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0" w:type="dxa"/>
            <w:gridSpan w:val="4"/>
          </w:tcPr>
          <w:p w:rsidR="00E16622" w:rsidRPr="004E3FB3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9" w:type="dxa"/>
            <w:gridSpan w:val="2"/>
          </w:tcPr>
          <w:p w:rsidR="00E16622" w:rsidRPr="004E3FB3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04" w:type="dxa"/>
          </w:tcPr>
          <w:p w:rsidR="00E16622" w:rsidRPr="004E3FB3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D4B52" w:rsidTr="00AD4B52">
        <w:tc>
          <w:tcPr>
            <w:tcW w:w="10421" w:type="dxa"/>
            <w:gridSpan w:val="11"/>
          </w:tcPr>
          <w:p w:rsidR="00AD4B52" w:rsidRPr="002057C5" w:rsidRDefault="00AD4B5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7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Культурно-досуговые</w:t>
            </w:r>
            <w:proofErr w:type="spellEnd"/>
            <w:r w:rsidRPr="002057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мероприятия для детей до 14 лет</w:t>
            </w:r>
          </w:p>
        </w:tc>
      </w:tr>
      <w:tr w:rsidR="00105758" w:rsidTr="000967A2">
        <w:trPr>
          <w:trHeight w:val="607"/>
        </w:trPr>
        <w:tc>
          <w:tcPr>
            <w:tcW w:w="559" w:type="dxa"/>
          </w:tcPr>
          <w:p w:rsidR="00105758" w:rsidRPr="00324682" w:rsidRDefault="00AC2245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9" w:type="dxa"/>
            <w:gridSpan w:val="3"/>
          </w:tcPr>
          <w:p w:rsidR="00105758" w:rsidRPr="00BD0D7F" w:rsidRDefault="006B5E48" w:rsidP="007E29EF">
            <w:pPr>
              <w:rPr>
                <w:rFonts w:ascii="Times New Roman" w:hAnsi="Times New Roman"/>
                <w:sz w:val="24"/>
                <w:szCs w:val="24"/>
              </w:rPr>
            </w:pPr>
            <w:r w:rsidRPr="00BD0D7F">
              <w:rPr>
                <w:rFonts w:ascii="Times New Roman" w:hAnsi="Times New Roman"/>
                <w:sz w:val="24"/>
                <w:szCs w:val="24"/>
              </w:rPr>
              <w:t>Демонстрация анимационного фильма для детей «</w:t>
            </w:r>
            <w:r w:rsidR="009D6FC2">
              <w:rPr>
                <w:rFonts w:ascii="Times New Roman" w:hAnsi="Times New Roman"/>
                <w:sz w:val="24"/>
                <w:szCs w:val="24"/>
              </w:rPr>
              <w:t>Моя жизнь</w:t>
            </w:r>
            <w:r w:rsidRPr="00BD0D7F">
              <w:rPr>
                <w:rFonts w:ascii="Times New Roman" w:hAnsi="Times New Roman"/>
                <w:sz w:val="24"/>
                <w:szCs w:val="24"/>
              </w:rPr>
              <w:t>» (</w:t>
            </w:r>
            <w:r w:rsidR="009D6FC2">
              <w:rPr>
                <w:rFonts w:ascii="Times New Roman" w:hAnsi="Times New Roman"/>
                <w:sz w:val="24"/>
                <w:szCs w:val="24"/>
              </w:rPr>
              <w:t>Россия 6+)</w:t>
            </w:r>
            <w:r w:rsidR="000967A2" w:rsidRPr="00BD0D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  <w:gridSpan w:val="3"/>
          </w:tcPr>
          <w:p w:rsidR="00105758" w:rsidRPr="00324682" w:rsidRDefault="00605CF6" w:rsidP="006B5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</w:t>
            </w:r>
            <w:r w:rsidR="006B5E48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138" w:type="dxa"/>
            <w:gridSpan w:val="3"/>
          </w:tcPr>
          <w:p w:rsidR="00105758" w:rsidRPr="00324682" w:rsidRDefault="00105758" w:rsidP="00AC64AC">
            <w:pPr>
              <w:rPr>
                <w:rFonts w:ascii="Times New Roman" w:hAnsi="Times New Roman"/>
                <w:sz w:val="24"/>
                <w:szCs w:val="24"/>
              </w:rPr>
            </w:pPr>
            <w:r w:rsidRPr="00324682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105758" w:rsidRPr="00324682" w:rsidRDefault="006B5E48" w:rsidP="001706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6B5E48" w:rsidTr="000967A2">
        <w:trPr>
          <w:trHeight w:val="575"/>
        </w:trPr>
        <w:tc>
          <w:tcPr>
            <w:tcW w:w="559" w:type="dxa"/>
          </w:tcPr>
          <w:p w:rsidR="006B5E48" w:rsidRPr="00324682" w:rsidRDefault="006B5E48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9" w:type="dxa"/>
            <w:gridSpan w:val="3"/>
          </w:tcPr>
          <w:p w:rsidR="006B5E48" w:rsidRPr="00BD0D7F" w:rsidRDefault="006B5E48" w:rsidP="009D6FC2">
            <w:pPr>
              <w:rPr>
                <w:rFonts w:ascii="Times New Roman" w:hAnsi="Times New Roman"/>
                <w:sz w:val="24"/>
                <w:szCs w:val="24"/>
              </w:rPr>
            </w:pPr>
            <w:r w:rsidRPr="00BD0D7F">
              <w:rPr>
                <w:rFonts w:ascii="Times New Roman" w:hAnsi="Times New Roman"/>
                <w:color w:val="000000"/>
                <w:sz w:val="24"/>
                <w:szCs w:val="24"/>
              </w:rPr>
              <w:t>Показ художественного фильма «</w:t>
            </w:r>
            <w:r w:rsidR="009D6FC2">
              <w:rPr>
                <w:rFonts w:ascii="Times New Roman" w:hAnsi="Times New Roman"/>
                <w:color w:val="000000"/>
                <w:sz w:val="24"/>
                <w:szCs w:val="24"/>
              </w:rPr>
              <w:t>Сокровище Ермака</w:t>
            </w:r>
            <w:r w:rsidRPr="00BD0D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9D6FC2" w:rsidRPr="00BD0D7F">
              <w:rPr>
                <w:rFonts w:ascii="Times New Roman" w:hAnsi="Times New Roman"/>
                <w:sz w:val="24"/>
                <w:szCs w:val="24"/>
              </w:rPr>
              <w:t>(</w:t>
            </w:r>
            <w:r w:rsidR="009D6FC2">
              <w:rPr>
                <w:rFonts w:ascii="Times New Roman" w:hAnsi="Times New Roman"/>
                <w:sz w:val="24"/>
                <w:szCs w:val="24"/>
              </w:rPr>
              <w:t>Россия 6+)</w:t>
            </w:r>
          </w:p>
        </w:tc>
        <w:tc>
          <w:tcPr>
            <w:tcW w:w="1471" w:type="dxa"/>
            <w:gridSpan w:val="3"/>
          </w:tcPr>
          <w:p w:rsidR="006B5E48" w:rsidRDefault="00605CF6" w:rsidP="006B5E48">
            <w:r>
              <w:rPr>
                <w:rFonts w:ascii="Times New Roman" w:hAnsi="Times New Roman"/>
                <w:sz w:val="24"/>
                <w:szCs w:val="24"/>
              </w:rPr>
              <w:t>06.02</w:t>
            </w:r>
            <w:r w:rsidR="006B5E48" w:rsidRPr="00CC3ECB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138" w:type="dxa"/>
            <w:gridSpan w:val="3"/>
          </w:tcPr>
          <w:p w:rsidR="006B5E48" w:rsidRPr="00324682" w:rsidRDefault="006B5E48">
            <w:pPr>
              <w:rPr>
                <w:rFonts w:ascii="Times New Roman" w:hAnsi="Times New Roman"/>
                <w:sz w:val="24"/>
                <w:szCs w:val="24"/>
              </w:rPr>
            </w:pPr>
            <w:r w:rsidRPr="00324682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6B5E48" w:rsidRDefault="006B5E48">
            <w:r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6B5E48" w:rsidTr="000967A2">
        <w:trPr>
          <w:trHeight w:val="575"/>
        </w:trPr>
        <w:tc>
          <w:tcPr>
            <w:tcW w:w="559" w:type="dxa"/>
          </w:tcPr>
          <w:p w:rsidR="006B5E48" w:rsidRPr="00324682" w:rsidRDefault="007F088A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49" w:type="dxa"/>
            <w:gridSpan w:val="3"/>
          </w:tcPr>
          <w:p w:rsidR="006B5E48" w:rsidRPr="00BD0D7F" w:rsidRDefault="006B5E48">
            <w:pPr>
              <w:rPr>
                <w:rFonts w:ascii="Times New Roman" w:hAnsi="Times New Roman"/>
                <w:sz w:val="24"/>
                <w:szCs w:val="24"/>
              </w:rPr>
            </w:pPr>
            <w:r w:rsidRPr="00BD0D7F">
              <w:rPr>
                <w:rFonts w:ascii="Times New Roman" w:hAnsi="Times New Roman"/>
                <w:sz w:val="24"/>
                <w:szCs w:val="24"/>
              </w:rPr>
              <w:t>Клуб выходного дня «С мамой, папой и со мной наш веселый выходной»</w:t>
            </w:r>
          </w:p>
        </w:tc>
        <w:tc>
          <w:tcPr>
            <w:tcW w:w="1471" w:type="dxa"/>
            <w:gridSpan w:val="3"/>
          </w:tcPr>
          <w:p w:rsidR="006B5E48" w:rsidRDefault="00605CF6"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1A1DA3">
              <w:rPr>
                <w:rFonts w:ascii="Times New Roman" w:hAnsi="Times New Roman"/>
                <w:sz w:val="24"/>
                <w:szCs w:val="24"/>
              </w:rPr>
              <w:t>.02</w:t>
            </w:r>
            <w:r w:rsidR="006B5E48" w:rsidRPr="00CC3ECB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138" w:type="dxa"/>
            <w:gridSpan w:val="3"/>
          </w:tcPr>
          <w:p w:rsidR="006B5E48" w:rsidRPr="00324682" w:rsidRDefault="006B5E48">
            <w:pPr>
              <w:rPr>
                <w:rFonts w:ascii="Times New Roman" w:hAnsi="Times New Roman"/>
                <w:sz w:val="24"/>
                <w:szCs w:val="24"/>
              </w:rPr>
            </w:pPr>
            <w:r w:rsidRPr="00324682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6B5E48" w:rsidRDefault="001A1DA3">
            <w:r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AC2245" w:rsidTr="000967A2">
        <w:trPr>
          <w:trHeight w:val="575"/>
        </w:trPr>
        <w:tc>
          <w:tcPr>
            <w:tcW w:w="559" w:type="dxa"/>
          </w:tcPr>
          <w:p w:rsidR="00AC2245" w:rsidRDefault="008F26BA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9" w:type="dxa"/>
            <w:gridSpan w:val="3"/>
          </w:tcPr>
          <w:p w:rsidR="00AC2245" w:rsidRPr="00BD0D7F" w:rsidRDefault="00AC2245" w:rsidP="001A1D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D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Гастроли </w:t>
            </w:r>
            <w:r w:rsidR="001A1D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цирка </w:t>
            </w:r>
            <w:proofErr w:type="gramStart"/>
            <w:r w:rsidR="001A1DA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="001A1DA3">
              <w:rPr>
                <w:rFonts w:ascii="Times New Roman" w:hAnsi="Times New Roman"/>
                <w:color w:val="000000"/>
                <w:sz w:val="24"/>
                <w:szCs w:val="24"/>
              </w:rPr>
              <w:t>. Омск</w:t>
            </w:r>
          </w:p>
        </w:tc>
        <w:tc>
          <w:tcPr>
            <w:tcW w:w="1471" w:type="dxa"/>
            <w:gridSpan w:val="3"/>
          </w:tcPr>
          <w:p w:rsidR="00AC2245" w:rsidRPr="00324682" w:rsidRDefault="00605CF6" w:rsidP="00AD0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</w:t>
            </w:r>
            <w:r w:rsidR="006B5E48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138" w:type="dxa"/>
            <w:gridSpan w:val="3"/>
          </w:tcPr>
          <w:p w:rsidR="00AC2245" w:rsidRPr="00324682" w:rsidRDefault="00AC2245" w:rsidP="00AD0B29">
            <w:pPr>
              <w:rPr>
                <w:rFonts w:ascii="Times New Roman" w:hAnsi="Times New Roman"/>
                <w:sz w:val="24"/>
                <w:szCs w:val="24"/>
              </w:rPr>
            </w:pPr>
            <w:r w:rsidRPr="00324682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:rsidR="00AC2245" w:rsidRDefault="006B5E48">
            <w:r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AC2245" w:rsidTr="000967A2">
        <w:trPr>
          <w:trHeight w:val="575"/>
        </w:trPr>
        <w:tc>
          <w:tcPr>
            <w:tcW w:w="559" w:type="dxa"/>
          </w:tcPr>
          <w:p w:rsidR="00AC2245" w:rsidRPr="00324682" w:rsidRDefault="008F26BA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49" w:type="dxa"/>
            <w:gridSpan w:val="3"/>
          </w:tcPr>
          <w:p w:rsidR="00AC2245" w:rsidRPr="00BD0D7F" w:rsidRDefault="00AC2245" w:rsidP="009D6FC2">
            <w:pPr>
              <w:rPr>
                <w:rFonts w:ascii="Times New Roman" w:hAnsi="Times New Roman"/>
                <w:sz w:val="24"/>
                <w:szCs w:val="24"/>
              </w:rPr>
            </w:pPr>
            <w:r w:rsidRPr="00BD0D7F">
              <w:rPr>
                <w:rFonts w:ascii="Times New Roman" w:hAnsi="Times New Roman"/>
                <w:color w:val="000000"/>
                <w:sz w:val="24"/>
                <w:szCs w:val="24"/>
              </w:rPr>
              <w:t>Показ художественного фильма «</w:t>
            </w:r>
            <w:proofErr w:type="spellStart"/>
            <w:r w:rsidR="009D6FC2">
              <w:rPr>
                <w:rFonts w:ascii="Times New Roman" w:hAnsi="Times New Roman"/>
                <w:color w:val="000000"/>
                <w:sz w:val="24"/>
                <w:szCs w:val="24"/>
              </w:rPr>
              <w:t>Килиманджара</w:t>
            </w:r>
            <w:proofErr w:type="spellEnd"/>
            <w:r w:rsidRPr="00BD0D7F">
              <w:rPr>
                <w:rFonts w:ascii="Times New Roman" w:hAnsi="Times New Roman"/>
                <w:color w:val="000000"/>
                <w:sz w:val="24"/>
                <w:szCs w:val="24"/>
              </w:rPr>
              <w:t>» (</w:t>
            </w:r>
            <w:r w:rsidR="009D6FC2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734E69" w:rsidRPr="00BD0D7F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  <w:r w:rsidRPr="00BD0D7F">
              <w:rPr>
                <w:rFonts w:ascii="Times New Roman" w:hAnsi="Times New Roman"/>
                <w:color w:val="000000"/>
                <w:sz w:val="24"/>
                <w:szCs w:val="24"/>
              </w:rPr>
              <w:t>+)</w:t>
            </w:r>
          </w:p>
        </w:tc>
        <w:tc>
          <w:tcPr>
            <w:tcW w:w="1471" w:type="dxa"/>
            <w:gridSpan w:val="3"/>
          </w:tcPr>
          <w:p w:rsidR="00AC2245" w:rsidRPr="00324682" w:rsidRDefault="00605CF6" w:rsidP="00605C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16.02.2019</w:t>
            </w:r>
          </w:p>
        </w:tc>
        <w:tc>
          <w:tcPr>
            <w:tcW w:w="2138" w:type="dxa"/>
            <w:gridSpan w:val="3"/>
          </w:tcPr>
          <w:p w:rsidR="00AC2245" w:rsidRDefault="00AC2245">
            <w:r w:rsidRPr="00567CF8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567CF8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567CF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67CF8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567CF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04" w:type="dxa"/>
          </w:tcPr>
          <w:p w:rsidR="00AC2245" w:rsidRDefault="00AC2245">
            <w:proofErr w:type="spellStart"/>
            <w:r w:rsidRPr="006F19BE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6F19BE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296FB8" w:rsidTr="000967A2">
        <w:trPr>
          <w:trHeight w:val="575"/>
        </w:trPr>
        <w:tc>
          <w:tcPr>
            <w:tcW w:w="559" w:type="dxa"/>
          </w:tcPr>
          <w:p w:rsidR="00296FB8" w:rsidRDefault="008F26BA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9" w:type="dxa"/>
            <w:gridSpan w:val="3"/>
          </w:tcPr>
          <w:p w:rsidR="00296FB8" w:rsidRPr="00BD0D7F" w:rsidRDefault="00296FB8" w:rsidP="004B6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Гастроли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691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рал «Театрализованная игровая программа»</w:t>
            </w:r>
          </w:p>
        </w:tc>
        <w:tc>
          <w:tcPr>
            <w:tcW w:w="1471" w:type="dxa"/>
            <w:gridSpan w:val="3"/>
          </w:tcPr>
          <w:p w:rsidR="00296FB8" w:rsidRDefault="00296FB8" w:rsidP="00605C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20.02.2019</w:t>
            </w:r>
          </w:p>
        </w:tc>
        <w:tc>
          <w:tcPr>
            <w:tcW w:w="2138" w:type="dxa"/>
            <w:gridSpan w:val="3"/>
          </w:tcPr>
          <w:p w:rsidR="00296FB8" w:rsidRPr="00324682" w:rsidRDefault="00296FB8" w:rsidP="004E3675">
            <w:pPr>
              <w:rPr>
                <w:rFonts w:ascii="Times New Roman" w:hAnsi="Times New Roman"/>
                <w:sz w:val="24"/>
                <w:szCs w:val="24"/>
              </w:rPr>
            </w:pPr>
            <w:r w:rsidRPr="00324682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:rsidR="00296FB8" w:rsidRDefault="00296FB8" w:rsidP="004E3675">
            <w:r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AC2245" w:rsidTr="000967A2">
        <w:trPr>
          <w:trHeight w:val="575"/>
        </w:trPr>
        <w:tc>
          <w:tcPr>
            <w:tcW w:w="559" w:type="dxa"/>
          </w:tcPr>
          <w:p w:rsidR="00AC2245" w:rsidRPr="00324682" w:rsidRDefault="008F26BA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49" w:type="dxa"/>
            <w:gridSpan w:val="3"/>
          </w:tcPr>
          <w:p w:rsidR="00AC2245" w:rsidRPr="00BD0D7F" w:rsidRDefault="00296FB8" w:rsidP="009D6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Конкурсная программа «А, ну-ка парни» для уч-ся средних классов</w:t>
            </w:r>
          </w:p>
        </w:tc>
        <w:tc>
          <w:tcPr>
            <w:tcW w:w="1471" w:type="dxa"/>
            <w:gridSpan w:val="3"/>
          </w:tcPr>
          <w:p w:rsidR="00AC2245" w:rsidRPr="00324682" w:rsidRDefault="00296FB8" w:rsidP="00060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22.02.2019</w:t>
            </w:r>
          </w:p>
        </w:tc>
        <w:tc>
          <w:tcPr>
            <w:tcW w:w="2138" w:type="dxa"/>
            <w:gridSpan w:val="3"/>
          </w:tcPr>
          <w:p w:rsidR="00AC2245" w:rsidRDefault="00AC2245">
            <w:r w:rsidRPr="00567CF8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567CF8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567CF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67CF8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567CF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04" w:type="dxa"/>
          </w:tcPr>
          <w:p w:rsidR="00AC2245" w:rsidRDefault="00AC2245">
            <w:proofErr w:type="spellStart"/>
            <w:r w:rsidRPr="006F19BE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6F19BE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AC2245" w:rsidTr="000967A2">
        <w:trPr>
          <w:trHeight w:val="575"/>
        </w:trPr>
        <w:tc>
          <w:tcPr>
            <w:tcW w:w="559" w:type="dxa"/>
          </w:tcPr>
          <w:p w:rsidR="00AC2245" w:rsidRPr="00324682" w:rsidRDefault="008F26BA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49" w:type="dxa"/>
            <w:gridSpan w:val="3"/>
          </w:tcPr>
          <w:p w:rsidR="00AC2245" w:rsidRPr="00BD0D7F" w:rsidRDefault="00AC2245" w:rsidP="009D6FC2">
            <w:pPr>
              <w:rPr>
                <w:rFonts w:ascii="Times New Roman" w:hAnsi="Times New Roman"/>
                <w:sz w:val="24"/>
                <w:szCs w:val="24"/>
              </w:rPr>
            </w:pPr>
            <w:r w:rsidRPr="00BD0D7F">
              <w:rPr>
                <w:rFonts w:ascii="Times New Roman" w:hAnsi="Times New Roman"/>
                <w:color w:val="000000"/>
                <w:sz w:val="24"/>
                <w:szCs w:val="24"/>
              </w:rPr>
              <w:t>Показ художественного фильма «</w:t>
            </w:r>
            <w:r w:rsidR="009D6FC2">
              <w:rPr>
                <w:rFonts w:ascii="Times New Roman" w:hAnsi="Times New Roman"/>
                <w:color w:val="000000"/>
                <w:sz w:val="24"/>
                <w:szCs w:val="24"/>
              </w:rPr>
              <w:t>Каникулы президента</w:t>
            </w:r>
            <w:r w:rsidRPr="00BD0D7F">
              <w:rPr>
                <w:rFonts w:ascii="Times New Roman" w:hAnsi="Times New Roman"/>
                <w:color w:val="000000"/>
                <w:sz w:val="24"/>
                <w:szCs w:val="24"/>
              </w:rPr>
              <w:t>» (Россия 6+)</w:t>
            </w:r>
          </w:p>
        </w:tc>
        <w:tc>
          <w:tcPr>
            <w:tcW w:w="1471" w:type="dxa"/>
            <w:gridSpan w:val="3"/>
          </w:tcPr>
          <w:p w:rsidR="00AC2245" w:rsidRPr="00324682" w:rsidRDefault="00296FB8" w:rsidP="00931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28.02.2019</w:t>
            </w:r>
          </w:p>
        </w:tc>
        <w:tc>
          <w:tcPr>
            <w:tcW w:w="2138" w:type="dxa"/>
            <w:gridSpan w:val="3"/>
          </w:tcPr>
          <w:p w:rsidR="00AC2245" w:rsidRDefault="00AC2245">
            <w:r w:rsidRPr="00567CF8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567CF8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567CF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67CF8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567CF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04" w:type="dxa"/>
          </w:tcPr>
          <w:p w:rsidR="00AC2245" w:rsidRDefault="004B691F">
            <w:r>
              <w:rPr>
                <w:rFonts w:ascii="Times New Roman" w:hAnsi="Times New Roman"/>
                <w:sz w:val="24"/>
                <w:szCs w:val="24"/>
              </w:rPr>
              <w:t>Лактионова Е.Я</w:t>
            </w:r>
          </w:p>
        </w:tc>
      </w:tr>
      <w:tr w:rsidR="004461AC" w:rsidTr="00AD4B52">
        <w:tc>
          <w:tcPr>
            <w:tcW w:w="10421" w:type="dxa"/>
            <w:gridSpan w:val="11"/>
          </w:tcPr>
          <w:p w:rsidR="004461AC" w:rsidRPr="00324682" w:rsidRDefault="004461AC" w:rsidP="0036087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246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Культурно - </w:t>
            </w:r>
            <w:proofErr w:type="spellStart"/>
            <w:r w:rsidRPr="003246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досуговые</w:t>
            </w:r>
            <w:proofErr w:type="spellEnd"/>
            <w:r w:rsidRPr="003246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мероприятия для молодежи от 15 -24 лет</w:t>
            </w:r>
          </w:p>
        </w:tc>
      </w:tr>
      <w:tr w:rsidR="00AC2245" w:rsidTr="000967A2">
        <w:trPr>
          <w:trHeight w:val="846"/>
        </w:trPr>
        <w:tc>
          <w:tcPr>
            <w:tcW w:w="666" w:type="dxa"/>
            <w:gridSpan w:val="2"/>
          </w:tcPr>
          <w:p w:rsidR="00AC2245" w:rsidRPr="00324682" w:rsidRDefault="008F26BA" w:rsidP="007512B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76" w:type="dxa"/>
            <w:gridSpan w:val="3"/>
          </w:tcPr>
          <w:p w:rsidR="006B5E48" w:rsidRDefault="006B5E48" w:rsidP="006B5E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822E0">
              <w:rPr>
                <w:rFonts w:ascii="Times New Roman" w:hAnsi="Times New Roman"/>
              </w:rPr>
              <w:t>Демонстрация художественного фильма</w:t>
            </w:r>
          </w:p>
          <w:p w:rsidR="00AC2245" w:rsidRPr="00AD603E" w:rsidRDefault="009822E0" w:rsidP="007E29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</w:t>
            </w:r>
            <w:r w:rsidR="001A1DA3">
              <w:rPr>
                <w:rFonts w:ascii="Times New Roman" w:hAnsi="Times New Roman"/>
              </w:rPr>
              <w:t>Жили</w:t>
            </w:r>
            <w:r w:rsidR="001603C6">
              <w:rPr>
                <w:rFonts w:ascii="Times New Roman" w:hAnsi="Times New Roman"/>
              </w:rPr>
              <w:t xml:space="preserve"> - </w:t>
            </w:r>
            <w:r w:rsidR="001A1DA3">
              <w:rPr>
                <w:rFonts w:ascii="Times New Roman" w:hAnsi="Times New Roman"/>
              </w:rPr>
              <w:t xml:space="preserve"> были</w:t>
            </w:r>
            <w:r>
              <w:rPr>
                <w:rFonts w:ascii="Times New Roman" w:hAnsi="Times New Roman"/>
              </w:rPr>
              <w:t>» (</w:t>
            </w:r>
            <w:r w:rsidR="001A1DA3">
              <w:rPr>
                <w:rFonts w:ascii="Times New Roman" w:hAnsi="Times New Roman"/>
              </w:rPr>
              <w:t>Россия 12+)</w:t>
            </w:r>
          </w:p>
        </w:tc>
        <w:tc>
          <w:tcPr>
            <w:tcW w:w="1406" w:type="dxa"/>
            <w:gridSpan w:val="3"/>
          </w:tcPr>
          <w:p w:rsidR="00AC2245" w:rsidRPr="00324682" w:rsidRDefault="00605CF6" w:rsidP="00633006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01.02.2019</w:t>
            </w:r>
          </w:p>
        </w:tc>
        <w:tc>
          <w:tcPr>
            <w:tcW w:w="2069" w:type="dxa"/>
            <w:gridSpan w:val="2"/>
          </w:tcPr>
          <w:p w:rsidR="00AC2245" w:rsidRPr="00324682" w:rsidRDefault="008F26BA" w:rsidP="00D907DC">
            <w:pPr>
              <w:rPr>
                <w:rFonts w:ascii="Times New Roman" w:hAnsi="Times New Roman"/>
                <w:sz w:val="24"/>
                <w:szCs w:val="24"/>
              </w:rPr>
            </w:pPr>
            <w:r w:rsidRPr="00324682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AC2245" w:rsidRDefault="00AC2245">
            <w:r w:rsidRPr="009D5061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605CF6" w:rsidTr="000967A2">
        <w:trPr>
          <w:trHeight w:val="846"/>
        </w:trPr>
        <w:tc>
          <w:tcPr>
            <w:tcW w:w="666" w:type="dxa"/>
            <w:gridSpan w:val="2"/>
          </w:tcPr>
          <w:p w:rsidR="00605CF6" w:rsidRDefault="008F26BA" w:rsidP="007512B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76" w:type="dxa"/>
            <w:gridSpan w:val="3"/>
          </w:tcPr>
          <w:p w:rsidR="00605CF6" w:rsidRPr="00324682" w:rsidRDefault="00605CF6" w:rsidP="004E3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Клуб волонтеров</w:t>
            </w:r>
          </w:p>
        </w:tc>
        <w:tc>
          <w:tcPr>
            <w:tcW w:w="1406" w:type="dxa"/>
            <w:gridSpan w:val="3"/>
          </w:tcPr>
          <w:p w:rsidR="00605CF6" w:rsidRPr="00931513" w:rsidRDefault="00605CF6" w:rsidP="00605CF6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069" w:type="dxa"/>
            <w:gridSpan w:val="2"/>
          </w:tcPr>
          <w:p w:rsidR="00605CF6" w:rsidRPr="00324682" w:rsidRDefault="00605CF6" w:rsidP="004E3675">
            <w:pPr>
              <w:rPr>
                <w:rFonts w:ascii="Times New Roman" w:hAnsi="Times New Roman"/>
                <w:sz w:val="24"/>
                <w:szCs w:val="24"/>
              </w:rPr>
            </w:pPr>
            <w:r w:rsidRPr="00324682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605CF6" w:rsidRDefault="00605CF6" w:rsidP="004E3675">
            <w:proofErr w:type="spellStart"/>
            <w:r w:rsidRPr="006F19BE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6F19BE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9822E0" w:rsidTr="000967A2">
        <w:trPr>
          <w:trHeight w:val="846"/>
        </w:trPr>
        <w:tc>
          <w:tcPr>
            <w:tcW w:w="666" w:type="dxa"/>
            <w:gridSpan w:val="2"/>
          </w:tcPr>
          <w:p w:rsidR="009822E0" w:rsidRDefault="008F26BA" w:rsidP="007512B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76" w:type="dxa"/>
            <w:gridSpan w:val="3"/>
          </w:tcPr>
          <w:p w:rsidR="001603C6" w:rsidRDefault="009822E0" w:rsidP="001603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603C6">
              <w:rPr>
                <w:rFonts w:ascii="Times New Roman" w:hAnsi="Times New Roman"/>
              </w:rPr>
              <w:t>Демонстрация художественного фильма</w:t>
            </w:r>
          </w:p>
          <w:p w:rsidR="009822E0" w:rsidRDefault="001603C6" w:rsidP="007E29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«Елки Последние» (Россия 12+)</w:t>
            </w:r>
          </w:p>
        </w:tc>
        <w:tc>
          <w:tcPr>
            <w:tcW w:w="1406" w:type="dxa"/>
            <w:gridSpan w:val="3"/>
          </w:tcPr>
          <w:p w:rsidR="009822E0" w:rsidRDefault="00605CF6" w:rsidP="00605CF6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16.02.2019</w:t>
            </w:r>
          </w:p>
        </w:tc>
        <w:tc>
          <w:tcPr>
            <w:tcW w:w="2069" w:type="dxa"/>
            <w:gridSpan w:val="2"/>
          </w:tcPr>
          <w:p w:rsidR="009822E0" w:rsidRDefault="009822E0" w:rsidP="000F399E">
            <w:r w:rsidRPr="00567CF8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567CF8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567CF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67CF8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567CF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04" w:type="dxa"/>
          </w:tcPr>
          <w:p w:rsidR="009822E0" w:rsidRDefault="009822E0" w:rsidP="000F399E">
            <w:proofErr w:type="spellStart"/>
            <w:r w:rsidRPr="006F19BE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6F19BE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9822E0" w:rsidTr="000967A2">
        <w:trPr>
          <w:trHeight w:val="846"/>
        </w:trPr>
        <w:tc>
          <w:tcPr>
            <w:tcW w:w="666" w:type="dxa"/>
            <w:gridSpan w:val="2"/>
          </w:tcPr>
          <w:p w:rsidR="009822E0" w:rsidRDefault="008F26BA" w:rsidP="007512B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76" w:type="dxa"/>
            <w:gridSpan w:val="3"/>
          </w:tcPr>
          <w:p w:rsidR="009822E0" w:rsidRPr="00AD603E" w:rsidRDefault="009822E0" w:rsidP="007E29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Участие в </w:t>
            </w:r>
            <w:r w:rsidR="004B691F">
              <w:rPr>
                <w:rFonts w:ascii="Times New Roman" w:hAnsi="Times New Roman"/>
              </w:rPr>
              <w:t xml:space="preserve">открытом </w:t>
            </w:r>
            <w:r w:rsidRPr="00ED4F5B">
              <w:rPr>
                <w:rFonts w:ascii="Times New Roman" w:hAnsi="Times New Roman"/>
              </w:rPr>
              <w:t xml:space="preserve"> </w:t>
            </w:r>
            <w:r w:rsidR="00605CF6">
              <w:rPr>
                <w:rFonts w:ascii="Times New Roman" w:hAnsi="Times New Roman"/>
              </w:rPr>
              <w:t>военном патриотическом фестивале «Эхо войны»</w:t>
            </w:r>
          </w:p>
        </w:tc>
        <w:tc>
          <w:tcPr>
            <w:tcW w:w="1406" w:type="dxa"/>
            <w:gridSpan w:val="3"/>
          </w:tcPr>
          <w:p w:rsidR="009822E0" w:rsidRPr="00324682" w:rsidRDefault="00605CF6" w:rsidP="000F399E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18.02.2019</w:t>
            </w:r>
          </w:p>
        </w:tc>
        <w:tc>
          <w:tcPr>
            <w:tcW w:w="2069" w:type="dxa"/>
            <w:gridSpan w:val="2"/>
          </w:tcPr>
          <w:p w:rsidR="009822E0" w:rsidRPr="00324682" w:rsidRDefault="009822E0" w:rsidP="000F39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«Камертон»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Белоярский</w:t>
            </w:r>
          </w:p>
        </w:tc>
        <w:tc>
          <w:tcPr>
            <w:tcW w:w="2004" w:type="dxa"/>
          </w:tcPr>
          <w:p w:rsidR="009822E0" w:rsidRDefault="009822E0" w:rsidP="000F399E">
            <w:r w:rsidRPr="009D5061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4461AC" w:rsidTr="00AD4B52">
        <w:tc>
          <w:tcPr>
            <w:tcW w:w="10421" w:type="dxa"/>
            <w:gridSpan w:val="11"/>
          </w:tcPr>
          <w:p w:rsidR="004461AC" w:rsidRPr="00324682" w:rsidRDefault="004461AC" w:rsidP="0073008E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Мероприятия для разновозрастной категории</w:t>
            </w:r>
          </w:p>
        </w:tc>
      </w:tr>
      <w:tr w:rsidR="005958A6" w:rsidTr="000967A2">
        <w:trPr>
          <w:trHeight w:val="637"/>
        </w:trPr>
        <w:tc>
          <w:tcPr>
            <w:tcW w:w="666" w:type="dxa"/>
            <w:gridSpan w:val="2"/>
          </w:tcPr>
          <w:p w:rsidR="005958A6" w:rsidRPr="007916ED" w:rsidRDefault="008F26BA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76" w:type="dxa"/>
            <w:gridSpan w:val="3"/>
          </w:tcPr>
          <w:p w:rsidR="001A1DA3" w:rsidRDefault="001A1DA3" w:rsidP="001A1D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 художественного фильма</w:t>
            </w:r>
          </w:p>
          <w:p w:rsidR="005958A6" w:rsidRPr="007916ED" w:rsidRDefault="001A1DA3" w:rsidP="007E29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«Танки» (Россия 12+)</w:t>
            </w:r>
          </w:p>
        </w:tc>
        <w:tc>
          <w:tcPr>
            <w:tcW w:w="1406" w:type="dxa"/>
            <w:gridSpan w:val="3"/>
          </w:tcPr>
          <w:p w:rsidR="005958A6" w:rsidRDefault="008F26BA" w:rsidP="00BB6925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05CF6">
              <w:rPr>
                <w:rFonts w:ascii="Times New Roman" w:hAnsi="Times New Roman"/>
                <w:sz w:val="24"/>
                <w:szCs w:val="24"/>
              </w:rPr>
              <w:t>.02</w:t>
            </w:r>
            <w:r w:rsidR="00473936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069" w:type="dxa"/>
            <w:gridSpan w:val="2"/>
          </w:tcPr>
          <w:p w:rsidR="005958A6" w:rsidRPr="00324682" w:rsidRDefault="007916ED" w:rsidP="00BB6925">
            <w:pPr>
              <w:rPr>
                <w:rFonts w:ascii="Times New Roman" w:hAnsi="Times New Roman"/>
                <w:sz w:val="24"/>
                <w:szCs w:val="24"/>
              </w:rPr>
            </w:pPr>
            <w:r w:rsidRPr="00567CF8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567CF8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567CF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67CF8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567C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5958A6" w:rsidRPr="00324682" w:rsidRDefault="005958A6" w:rsidP="00BB69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0967A2" w:rsidTr="000967A2">
        <w:trPr>
          <w:trHeight w:val="637"/>
        </w:trPr>
        <w:tc>
          <w:tcPr>
            <w:tcW w:w="666" w:type="dxa"/>
            <w:gridSpan w:val="2"/>
          </w:tcPr>
          <w:p w:rsidR="000967A2" w:rsidRDefault="008F26BA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76" w:type="dxa"/>
            <w:gridSpan w:val="3"/>
          </w:tcPr>
          <w:p w:rsidR="000967A2" w:rsidRPr="004D0A37" w:rsidRDefault="000967A2" w:rsidP="001A1D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 художественного фильма «</w:t>
            </w:r>
            <w:r w:rsidR="001A1DA3">
              <w:rPr>
                <w:rFonts w:ascii="Times New Roman" w:hAnsi="Times New Roman"/>
              </w:rPr>
              <w:t>Год свиньи</w:t>
            </w:r>
            <w:r w:rsidR="00BB0187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(</w:t>
            </w:r>
            <w:r w:rsidR="00BB0187">
              <w:rPr>
                <w:rFonts w:ascii="Times New Roman" w:hAnsi="Times New Roman"/>
              </w:rPr>
              <w:t xml:space="preserve">Россия </w:t>
            </w:r>
            <w:r>
              <w:rPr>
                <w:rFonts w:ascii="Times New Roman" w:hAnsi="Times New Roman"/>
              </w:rPr>
              <w:t xml:space="preserve"> </w:t>
            </w:r>
            <w:r w:rsidR="00BB0187">
              <w:rPr>
                <w:rFonts w:ascii="Times New Roman" w:hAnsi="Times New Roman"/>
              </w:rPr>
              <w:t>16+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06" w:type="dxa"/>
            <w:gridSpan w:val="3"/>
          </w:tcPr>
          <w:p w:rsidR="000967A2" w:rsidRDefault="008F26BA" w:rsidP="008F26BA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B018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0187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069" w:type="dxa"/>
            <w:gridSpan w:val="2"/>
          </w:tcPr>
          <w:p w:rsidR="000967A2" w:rsidRPr="00324682" w:rsidRDefault="000967A2" w:rsidP="004351AF">
            <w:pPr>
              <w:rPr>
                <w:rFonts w:ascii="Times New Roman" w:hAnsi="Times New Roman"/>
                <w:sz w:val="24"/>
                <w:szCs w:val="24"/>
              </w:rPr>
            </w:pPr>
            <w:r w:rsidRPr="00324682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0967A2" w:rsidRDefault="000967A2">
            <w:r w:rsidRPr="00EC6334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8F26BA" w:rsidTr="000967A2">
        <w:trPr>
          <w:trHeight w:val="637"/>
        </w:trPr>
        <w:tc>
          <w:tcPr>
            <w:tcW w:w="666" w:type="dxa"/>
            <w:gridSpan w:val="2"/>
          </w:tcPr>
          <w:p w:rsidR="008F26BA" w:rsidRDefault="008F26BA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76" w:type="dxa"/>
            <w:gridSpan w:val="3"/>
          </w:tcPr>
          <w:p w:rsidR="008F26BA" w:rsidRDefault="008F26BA" w:rsidP="001A1D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торжественном  мероприятии «Открытие года семьи в </w:t>
            </w:r>
            <w:proofErr w:type="spellStart"/>
            <w:r>
              <w:rPr>
                <w:rFonts w:ascii="Times New Roman" w:hAnsi="Times New Roman"/>
              </w:rPr>
              <w:t>Югре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06" w:type="dxa"/>
            <w:gridSpan w:val="3"/>
          </w:tcPr>
          <w:p w:rsidR="008F26BA" w:rsidRDefault="008F26BA" w:rsidP="008F26BA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19.02.2019</w:t>
            </w:r>
          </w:p>
        </w:tc>
        <w:tc>
          <w:tcPr>
            <w:tcW w:w="2069" w:type="dxa"/>
            <w:gridSpan w:val="2"/>
          </w:tcPr>
          <w:p w:rsidR="008F26BA" w:rsidRPr="00324682" w:rsidRDefault="004B691F" w:rsidP="004E36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«Камертон»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Белоярский</w:t>
            </w:r>
          </w:p>
        </w:tc>
        <w:tc>
          <w:tcPr>
            <w:tcW w:w="2004" w:type="dxa"/>
          </w:tcPr>
          <w:p w:rsidR="008F26BA" w:rsidRDefault="008F26BA" w:rsidP="004E3675">
            <w:r w:rsidRPr="00EC6334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8F26BA" w:rsidTr="000967A2">
        <w:trPr>
          <w:trHeight w:val="637"/>
        </w:trPr>
        <w:tc>
          <w:tcPr>
            <w:tcW w:w="666" w:type="dxa"/>
            <w:gridSpan w:val="2"/>
          </w:tcPr>
          <w:p w:rsidR="008F26BA" w:rsidRDefault="008F26BA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76" w:type="dxa"/>
            <w:gridSpan w:val="3"/>
          </w:tcPr>
          <w:p w:rsidR="008F26BA" w:rsidRDefault="008F26BA" w:rsidP="001A1D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концерт «А ты баты, шли солдаты»</w:t>
            </w:r>
          </w:p>
        </w:tc>
        <w:tc>
          <w:tcPr>
            <w:tcW w:w="1406" w:type="dxa"/>
            <w:gridSpan w:val="3"/>
          </w:tcPr>
          <w:p w:rsidR="008F26BA" w:rsidRDefault="008F26BA" w:rsidP="008F26BA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21.02.2019</w:t>
            </w:r>
          </w:p>
        </w:tc>
        <w:tc>
          <w:tcPr>
            <w:tcW w:w="2069" w:type="dxa"/>
            <w:gridSpan w:val="2"/>
          </w:tcPr>
          <w:p w:rsidR="008F26BA" w:rsidRPr="00324682" w:rsidRDefault="008F26BA" w:rsidP="004E3675">
            <w:pPr>
              <w:rPr>
                <w:rFonts w:ascii="Times New Roman" w:hAnsi="Times New Roman"/>
                <w:sz w:val="24"/>
                <w:szCs w:val="24"/>
              </w:rPr>
            </w:pPr>
            <w:r w:rsidRPr="00324682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8F26BA" w:rsidRDefault="008F26BA" w:rsidP="004E3675">
            <w:r w:rsidRPr="00EC6334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8F26BA" w:rsidTr="000967A2">
        <w:trPr>
          <w:trHeight w:val="637"/>
        </w:trPr>
        <w:tc>
          <w:tcPr>
            <w:tcW w:w="666" w:type="dxa"/>
            <w:gridSpan w:val="2"/>
          </w:tcPr>
          <w:p w:rsidR="008F26BA" w:rsidRDefault="008F26BA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76" w:type="dxa"/>
            <w:gridSpan w:val="3"/>
          </w:tcPr>
          <w:p w:rsidR="008F26BA" w:rsidRDefault="008F26BA" w:rsidP="009D6F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 художественного фильма «Несокрушимый» (Россия  16+)</w:t>
            </w:r>
          </w:p>
        </w:tc>
        <w:tc>
          <w:tcPr>
            <w:tcW w:w="1406" w:type="dxa"/>
            <w:gridSpan w:val="3"/>
          </w:tcPr>
          <w:p w:rsidR="008F26BA" w:rsidRDefault="008F26BA" w:rsidP="00697D23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22.02.2019</w:t>
            </w:r>
          </w:p>
        </w:tc>
        <w:tc>
          <w:tcPr>
            <w:tcW w:w="2069" w:type="dxa"/>
            <w:gridSpan w:val="2"/>
          </w:tcPr>
          <w:p w:rsidR="008F26BA" w:rsidRPr="00324682" w:rsidRDefault="008F26BA" w:rsidP="004E3675">
            <w:pPr>
              <w:rPr>
                <w:rFonts w:ascii="Times New Roman" w:hAnsi="Times New Roman"/>
                <w:sz w:val="24"/>
                <w:szCs w:val="24"/>
              </w:rPr>
            </w:pPr>
            <w:r w:rsidRPr="00324682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8F26BA" w:rsidRDefault="008F26BA" w:rsidP="004E3675">
            <w:r w:rsidRPr="00EC6334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6610A3" w:rsidTr="00AC5A2E">
        <w:tc>
          <w:tcPr>
            <w:tcW w:w="10421" w:type="dxa"/>
            <w:gridSpan w:val="11"/>
          </w:tcPr>
          <w:p w:rsidR="006610A3" w:rsidRDefault="006610A3" w:rsidP="007E29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2.Методическая работа</w:t>
            </w:r>
          </w:p>
        </w:tc>
      </w:tr>
      <w:tr w:rsidR="006610A3" w:rsidTr="000967A2">
        <w:tc>
          <w:tcPr>
            <w:tcW w:w="2178" w:type="dxa"/>
            <w:gridSpan w:val="3"/>
          </w:tcPr>
          <w:p w:rsidR="006610A3" w:rsidRDefault="006610A3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610A3" w:rsidRPr="00B14831" w:rsidRDefault="006610A3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0" w:type="dxa"/>
            <w:gridSpan w:val="3"/>
          </w:tcPr>
          <w:p w:rsidR="006610A3" w:rsidRPr="00B14831" w:rsidRDefault="006610A3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031" w:type="dxa"/>
            <w:gridSpan w:val="3"/>
          </w:tcPr>
          <w:p w:rsidR="006610A3" w:rsidRPr="00B14831" w:rsidRDefault="006610A3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12" w:type="dxa"/>
            <w:gridSpan w:val="2"/>
          </w:tcPr>
          <w:p w:rsidR="006610A3" w:rsidRPr="00B14831" w:rsidRDefault="006610A3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610A3" w:rsidTr="000967A2">
        <w:tc>
          <w:tcPr>
            <w:tcW w:w="2178" w:type="dxa"/>
            <w:gridSpan w:val="3"/>
          </w:tcPr>
          <w:p w:rsidR="006610A3" w:rsidRPr="00B14831" w:rsidRDefault="006610A3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00" w:type="dxa"/>
            <w:gridSpan w:val="3"/>
          </w:tcPr>
          <w:p w:rsidR="006610A3" w:rsidRPr="00B14831" w:rsidRDefault="006610A3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3031" w:type="dxa"/>
            <w:gridSpan w:val="3"/>
          </w:tcPr>
          <w:p w:rsidR="006610A3" w:rsidRPr="00B14831" w:rsidRDefault="006610A3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2" w:type="dxa"/>
            <w:gridSpan w:val="2"/>
          </w:tcPr>
          <w:p w:rsidR="006610A3" w:rsidRDefault="002F3553">
            <w:r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  <w:r w:rsidR="006610A3" w:rsidRPr="00AF63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10A3" w:rsidTr="000967A2">
        <w:tc>
          <w:tcPr>
            <w:tcW w:w="2178" w:type="dxa"/>
            <w:gridSpan w:val="3"/>
          </w:tcPr>
          <w:p w:rsidR="006610A3" w:rsidRPr="00B14831" w:rsidRDefault="006610A3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00" w:type="dxa"/>
            <w:gridSpan w:val="3"/>
          </w:tcPr>
          <w:p w:rsidR="006610A3" w:rsidRPr="00B14831" w:rsidRDefault="006610A3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3031" w:type="dxa"/>
            <w:gridSpan w:val="3"/>
          </w:tcPr>
          <w:p w:rsidR="006610A3" w:rsidRPr="00B14831" w:rsidRDefault="006610A3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2" w:type="dxa"/>
            <w:gridSpan w:val="2"/>
          </w:tcPr>
          <w:p w:rsidR="006610A3" w:rsidRDefault="006610A3">
            <w:r w:rsidRPr="00AF635F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6610A3" w:rsidTr="000967A2">
        <w:tc>
          <w:tcPr>
            <w:tcW w:w="2178" w:type="dxa"/>
            <w:gridSpan w:val="3"/>
          </w:tcPr>
          <w:p w:rsidR="006610A3" w:rsidRPr="00B14831" w:rsidRDefault="00CD7EE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00" w:type="dxa"/>
            <w:gridSpan w:val="3"/>
          </w:tcPr>
          <w:p w:rsidR="006610A3" w:rsidRPr="00B14831" w:rsidRDefault="006610A3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3031" w:type="dxa"/>
            <w:gridSpan w:val="3"/>
          </w:tcPr>
          <w:p w:rsidR="006610A3" w:rsidRPr="00B14831" w:rsidRDefault="006610A3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012" w:type="dxa"/>
            <w:gridSpan w:val="2"/>
          </w:tcPr>
          <w:p w:rsidR="006610A3" w:rsidRDefault="006610A3" w:rsidP="0073008E"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</w:tbl>
    <w:p w:rsidR="00E16622" w:rsidRDefault="00E16622" w:rsidP="00E16622">
      <w:pPr>
        <w:ind w:left="2124" w:firstLine="708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3.Культурно –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досуговые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формирования.</w:t>
      </w:r>
    </w:p>
    <w:tbl>
      <w:tblPr>
        <w:tblStyle w:val="a3"/>
        <w:tblW w:w="0" w:type="auto"/>
        <w:tblLook w:val="04A0"/>
      </w:tblPr>
      <w:tblGrid>
        <w:gridCol w:w="817"/>
        <w:gridCol w:w="5245"/>
        <w:gridCol w:w="1753"/>
        <w:gridCol w:w="2606"/>
      </w:tblGrid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любительского объединения</w:t>
            </w:r>
          </w:p>
        </w:tc>
        <w:tc>
          <w:tcPr>
            <w:tcW w:w="1753" w:type="dxa"/>
          </w:tcPr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606" w:type="dxa"/>
          </w:tcPr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E16622" w:rsidTr="0073008E">
        <w:tc>
          <w:tcPr>
            <w:tcW w:w="10421" w:type="dxa"/>
            <w:gridSpan w:val="4"/>
          </w:tcPr>
          <w:p w:rsidR="00E16622" w:rsidRPr="00FB00B7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B00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Дети до 14 лет</w:t>
            </w:r>
          </w:p>
        </w:tc>
      </w:tr>
      <w:tr w:rsidR="00E16622" w:rsidTr="0073008E">
        <w:tc>
          <w:tcPr>
            <w:tcW w:w="817" w:type="dxa"/>
          </w:tcPr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E16622" w:rsidRPr="00FB00B7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любительского объединения изобразительного искусства «Я рисую мир»</w:t>
            </w:r>
          </w:p>
        </w:tc>
        <w:tc>
          <w:tcPr>
            <w:tcW w:w="1753" w:type="dxa"/>
          </w:tcPr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6" w:type="dxa"/>
          </w:tcPr>
          <w:p w:rsidR="00E16622" w:rsidRPr="00FB00B7" w:rsidRDefault="00181446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Соловьянов</w:t>
            </w:r>
            <w:proofErr w:type="spellEnd"/>
            <w:r>
              <w:rPr>
                <w:rFonts w:ascii="Times New Roman" w:hAnsi="Times New Roman"/>
              </w:rPr>
              <w:t xml:space="preserve"> Сергей Владимирович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мастер» (2012)</w:t>
            </w: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Моторина</w:t>
            </w:r>
            <w:proofErr w:type="spellEnd"/>
            <w:r>
              <w:rPr>
                <w:rFonts w:ascii="Times New Roman" w:hAnsi="Times New Roman"/>
              </w:rPr>
              <w:t xml:space="preserve"> Ольга Георгиевна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»2012</w:t>
            </w: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Моторина</w:t>
            </w:r>
            <w:proofErr w:type="spellEnd"/>
            <w:r>
              <w:rPr>
                <w:rFonts w:ascii="Times New Roman" w:hAnsi="Times New Roman"/>
              </w:rPr>
              <w:t xml:space="preserve"> Ольга Георгиевна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акробатическая студия «Баттерфляй»2012</w:t>
            </w: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Моторина</w:t>
            </w:r>
            <w:proofErr w:type="spellEnd"/>
            <w:r>
              <w:rPr>
                <w:rFonts w:ascii="Times New Roman" w:hAnsi="Times New Roman"/>
              </w:rPr>
              <w:t xml:space="preserve"> Ольга Георгиевна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Вокальная группа «Шалунишки» 2011</w:t>
            </w: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Анастасия Сергеевна</w:t>
            </w:r>
          </w:p>
        </w:tc>
      </w:tr>
      <w:tr w:rsidR="00E16622" w:rsidTr="0073008E">
        <w:tc>
          <w:tcPr>
            <w:tcW w:w="10421" w:type="dxa"/>
            <w:gridSpan w:val="4"/>
          </w:tcPr>
          <w:p w:rsidR="00E16622" w:rsidRPr="00536376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363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Молодежь от 15 до 24 лет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2F47AC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«Планета танца» 2012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любительского объединения </w:t>
            </w:r>
            <w:r w:rsidRPr="00536376">
              <w:rPr>
                <w:rFonts w:ascii="Times New Roman" w:hAnsi="Times New Roman"/>
                <w:sz w:val="24"/>
                <w:szCs w:val="24"/>
              </w:rPr>
              <w:t>компьютерных игр «</w:t>
            </w:r>
            <w:proofErr w:type="spellStart"/>
            <w:r w:rsidRPr="00536376">
              <w:rPr>
                <w:rFonts w:ascii="Times New Roman" w:hAnsi="Times New Roman"/>
                <w:sz w:val="24"/>
                <w:szCs w:val="24"/>
              </w:rPr>
              <w:t>Киберспорт</w:t>
            </w:r>
            <w:proofErr w:type="spellEnd"/>
            <w:r w:rsidRPr="0053637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16622" w:rsidRPr="00536376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 </w:t>
            </w:r>
            <w:r w:rsidRPr="00536376">
              <w:rPr>
                <w:rFonts w:ascii="Times New Roman" w:hAnsi="Times New Roman"/>
                <w:sz w:val="24"/>
                <w:szCs w:val="24"/>
              </w:rPr>
              <w:t xml:space="preserve">любительского объединения  </w:t>
            </w:r>
          </w:p>
          <w:p w:rsidR="00E16622" w:rsidRPr="00536376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536376">
              <w:rPr>
                <w:rFonts w:ascii="Times New Roman" w:hAnsi="Times New Roman"/>
                <w:sz w:val="24"/>
                <w:szCs w:val="24"/>
              </w:rPr>
              <w:t>танцевально-музыкальный  клуб «Территория ультра»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любительского объединения   </w:t>
            </w:r>
            <w:r w:rsidR="00B61B83">
              <w:rPr>
                <w:rFonts w:ascii="Times New Roman" w:hAnsi="Times New Roman"/>
                <w:sz w:val="24"/>
                <w:szCs w:val="24"/>
              </w:rPr>
              <w:t>уличный театр «Фруктовый сад»</w:t>
            </w:r>
          </w:p>
          <w:p w:rsidR="00E16622" w:rsidRPr="00FB00B7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Вокальная группа «Мечта» 2011</w:t>
            </w: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2F47AC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  <w:p w:rsidR="00E16622" w:rsidRDefault="003A0912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Андреевич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2E43" w:rsidRDefault="00B12E43" w:rsidP="00B12E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Андреевич</w:t>
            </w:r>
          </w:p>
          <w:p w:rsidR="00E16622" w:rsidRDefault="00E16622" w:rsidP="0073008E">
            <w:pPr>
              <w:ind w:firstLine="708"/>
              <w:rPr>
                <w:rFonts w:ascii="Times New Roman" w:hAnsi="Times New Roman"/>
              </w:rPr>
            </w:pP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  <w:p w:rsidR="00E16622" w:rsidRPr="002F47AC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Анастасия Сергеевна</w:t>
            </w:r>
          </w:p>
        </w:tc>
      </w:tr>
      <w:tr w:rsidR="00E16622" w:rsidTr="0073008E">
        <w:tc>
          <w:tcPr>
            <w:tcW w:w="10421" w:type="dxa"/>
            <w:gridSpan w:val="4"/>
          </w:tcPr>
          <w:p w:rsidR="00E16622" w:rsidRPr="00536376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Взрослые от 25 лет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ансамбль «Раздолье» 2010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536376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любительского объединения танца «Фламенко»</w:t>
            </w:r>
          </w:p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</w:rPr>
            </w:pPr>
            <w:r w:rsidRPr="00536376">
              <w:rPr>
                <w:rFonts w:ascii="Times New Roman" w:hAnsi="Times New Roman"/>
              </w:rPr>
              <w:t>Иванова Анастасия Сергеевна</w:t>
            </w:r>
          </w:p>
          <w:p w:rsidR="00E16622" w:rsidRPr="00536376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</w:tc>
      </w:tr>
    </w:tbl>
    <w:p w:rsidR="00E16622" w:rsidRDefault="00E16622" w:rsidP="00E16622">
      <w:pPr>
        <w:rPr>
          <w:rFonts w:ascii="Times New Roman" w:hAnsi="Times New Roman"/>
          <w:sz w:val="28"/>
          <w:szCs w:val="28"/>
        </w:rPr>
      </w:pPr>
    </w:p>
    <w:p w:rsidR="00E16622" w:rsidRPr="0080065C" w:rsidRDefault="00E16622" w:rsidP="00E16622">
      <w:pPr>
        <w:rPr>
          <w:rFonts w:ascii="Times New Roman" w:hAnsi="Times New Roman"/>
          <w:sz w:val="24"/>
          <w:szCs w:val="24"/>
        </w:rPr>
      </w:pPr>
      <w:r w:rsidRPr="0080065C">
        <w:rPr>
          <w:rFonts w:ascii="Times New Roman" w:hAnsi="Times New Roman"/>
          <w:sz w:val="28"/>
          <w:szCs w:val="28"/>
        </w:rPr>
        <w:t>П</w:t>
      </w:r>
      <w:r w:rsidRPr="0080065C">
        <w:rPr>
          <w:rFonts w:ascii="Times New Roman" w:hAnsi="Times New Roman"/>
          <w:sz w:val="24"/>
          <w:szCs w:val="24"/>
        </w:rPr>
        <w:t>лан составил</w:t>
      </w:r>
      <w:r w:rsidR="00CD7EE2">
        <w:rPr>
          <w:rFonts w:ascii="Times New Roman" w:hAnsi="Times New Roman"/>
          <w:sz w:val="24"/>
          <w:szCs w:val="24"/>
        </w:rPr>
        <w:t xml:space="preserve"> методист </w:t>
      </w:r>
      <w:r w:rsidR="006964D6">
        <w:rPr>
          <w:rFonts w:ascii="Times New Roman" w:hAnsi="Times New Roman"/>
          <w:sz w:val="24"/>
          <w:szCs w:val="24"/>
        </w:rPr>
        <w:t xml:space="preserve"> </w:t>
      </w:r>
      <w:r w:rsidR="009537A7">
        <w:rPr>
          <w:rFonts w:ascii="Times New Roman" w:hAnsi="Times New Roman"/>
          <w:sz w:val="24"/>
          <w:szCs w:val="24"/>
        </w:rPr>
        <w:t>М</w:t>
      </w:r>
      <w:r w:rsidR="00AC64AC">
        <w:rPr>
          <w:rFonts w:ascii="Times New Roman" w:hAnsi="Times New Roman"/>
          <w:sz w:val="24"/>
          <w:szCs w:val="24"/>
        </w:rPr>
        <w:t>АУ</w:t>
      </w:r>
      <w:r w:rsidR="00953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37A7">
        <w:rPr>
          <w:rFonts w:ascii="Times New Roman" w:hAnsi="Times New Roman"/>
          <w:sz w:val="24"/>
          <w:szCs w:val="24"/>
        </w:rPr>
        <w:t>ЦКиС</w:t>
      </w:r>
      <w:proofErr w:type="spellEnd"/>
      <w:r w:rsidR="009537A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537A7">
        <w:rPr>
          <w:rFonts w:ascii="Times New Roman" w:hAnsi="Times New Roman"/>
          <w:sz w:val="24"/>
          <w:szCs w:val="24"/>
        </w:rPr>
        <w:t>Лыхма</w:t>
      </w:r>
      <w:proofErr w:type="spellEnd"/>
      <w:r w:rsidR="009537A7">
        <w:rPr>
          <w:rFonts w:ascii="Times New Roman" w:hAnsi="Times New Roman"/>
          <w:sz w:val="24"/>
          <w:szCs w:val="24"/>
        </w:rPr>
        <w:t>»</w:t>
      </w:r>
      <w:r w:rsidRPr="0080065C">
        <w:rPr>
          <w:rFonts w:ascii="Times New Roman" w:hAnsi="Times New Roman"/>
          <w:sz w:val="24"/>
          <w:szCs w:val="24"/>
        </w:rPr>
        <w:t xml:space="preserve"> </w:t>
      </w:r>
      <w:r w:rsidRPr="0080065C">
        <w:rPr>
          <w:rFonts w:ascii="Times New Roman" w:hAnsi="Times New Roman"/>
          <w:sz w:val="24"/>
          <w:szCs w:val="24"/>
        </w:rPr>
        <w:tab/>
      </w:r>
      <w:r w:rsidR="0076490C">
        <w:rPr>
          <w:rFonts w:ascii="Times New Roman" w:hAnsi="Times New Roman"/>
          <w:sz w:val="24"/>
          <w:szCs w:val="24"/>
        </w:rPr>
        <w:t xml:space="preserve">       </w:t>
      </w:r>
      <w:r w:rsidR="009537A7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proofErr w:type="spellStart"/>
      <w:r w:rsidR="00CD7EE2">
        <w:rPr>
          <w:rFonts w:ascii="Times New Roman" w:hAnsi="Times New Roman"/>
          <w:sz w:val="24"/>
          <w:szCs w:val="24"/>
        </w:rPr>
        <w:t>Бызов</w:t>
      </w:r>
      <w:proofErr w:type="spellEnd"/>
      <w:r w:rsidR="00CD7EE2">
        <w:rPr>
          <w:rFonts w:ascii="Times New Roman" w:hAnsi="Times New Roman"/>
          <w:sz w:val="24"/>
          <w:szCs w:val="24"/>
        </w:rPr>
        <w:t xml:space="preserve"> Д.А. </w:t>
      </w:r>
    </w:p>
    <w:p w:rsidR="00D0796A" w:rsidRPr="00E16622" w:rsidRDefault="007E29EF">
      <w:pPr>
        <w:rPr>
          <w:rFonts w:ascii="Times New Roman" w:hAnsi="Times New Roman"/>
          <w:sz w:val="24"/>
          <w:szCs w:val="24"/>
        </w:rPr>
      </w:pPr>
    </w:p>
    <w:sectPr w:rsidR="00D0796A" w:rsidRPr="00E16622" w:rsidSect="00E1662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622"/>
    <w:rsid w:val="00003E35"/>
    <w:rsid w:val="00007628"/>
    <w:rsid w:val="00032433"/>
    <w:rsid w:val="00040908"/>
    <w:rsid w:val="000603E9"/>
    <w:rsid w:val="00064E63"/>
    <w:rsid w:val="0007328F"/>
    <w:rsid w:val="00080CC4"/>
    <w:rsid w:val="000874BE"/>
    <w:rsid w:val="00087C40"/>
    <w:rsid w:val="000967A2"/>
    <w:rsid w:val="000A3CDC"/>
    <w:rsid w:val="000B4BD9"/>
    <w:rsid w:val="000B6841"/>
    <w:rsid w:val="000D328D"/>
    <w:rsid w:val="000D3EDA"/>
    <w:rsid w:val="000D57CF"/>
    <w:rsid w:val="000E1650"/>
    <w:rsid w:val="000E3E62"/>
    <w:rsid w:val="000F1084"/>
    <w:rsid w:val="000F7708"/>
    <w:rsid w:val="00105758"/>
    <w:rsid w:val="00110DBB"/>
    <w:rsid w:val="00117FCD"/>
    <w:rsid w:val="0013580B"/>
    <w:rsid w:val="00136A14"/>
    <w:rsid w:val="00137322"/>
    <w:rsid w:val="00143525"/>
    <w:rsid w:val="0014495A"/>
    <w:rsid w:val="00151150"/>
    <w:rsid w:val="0015569F"/>
    <w:rsid w:val="00156947"/>
    <w:rsid w:val="001603C6"/>
    <w:rsid w:val="0016450F"/>
    <w:rsid w:val="00181446"/>
    <w:rsid w:val="00183BDA"/>
    <w:rsid w:val="00191ED7"/>
    <w:rsid w:val="001A0FDA"/>
    <w:rsid w:val="001A1DA3"/>
    <w:rsid w:val="001B1474"/>
    <w:rsid w:val="001B6B76"/>
    <w:rsid w:val="001D6C63"/>
    <w:rsid w:val="001E374C"/>
    <w:rsid w:val="001E71A9"/>
    <w:rsid w:val="001F3930"/>
    <w:rsid w:val="002057C5"/>
    <w:rsid w:val="00212B08"/>
    <w:rsid w:val="002245CD"/>
    <w:rsid w:val="00244060"/>
    <w:rsid w:val="00261BDF"/>
    <w:rsid w:val="00272A39"/>
    <w:rsid w:val="00285A7E"/>
    <w:rsid w:val="002954C5"/>
    <w:rsid w:val="00296FB8"/>
    <w:rsid w:val="002B0D2F"/>
    <w:rsid w:val="002D520B"/>
    <w:rsid w:val="002E6C56"/>
    <w:rsid w:val="002F3553"/>
    <w:rsid w:val="00304AE3"/>
    <w:rsid w:val="00311455"/>
    <w:rsid w:val="00312244"/>
    <w:rsid w:val="00313DAE"/>
    <w:rsid w:val="00324231"/>
    <w:rsid w:val="00324682"/>
    <w:rsid w:val="00334EF2"/>
    <w:rsid w:val="0034066D"/>
    <w:rsid w:val="00360870"/>
    <w:rsid w:val="003743C0"/>
    <w:rsid w:val="003831FC"/>
    <w:rsid w:val="00393B51"/>
    <w:rsid w:val="003A0912"/>
    <w:rsid w:val="003B3675"/>
    <w:rsid w:val="003D548B"/>
    <w:rsid w:val="003E0051"/>
    <w:rsid w:val="003E0DBC"/>
    <w:rsid w:val="003F39F9"/>
    <w:rsid w:val="00425B71"/>
    <w:rsid w:val="00434E88"/>
    <w:rsid w:val="004461AC"/>
    <w:rsid w:val="0045100D"/>
    <w:rsid w:val="004555BB"/>
    <w:rsid w:val="004564A8"/>
    <w:rsid w:val="00464818"/>
    <w:rsid w:val="00464E5C"/>
    <w:rsid w:val="00470616"/>
    <w:rsid w:val="00473936"/>
    <w:rsid w:val="004833AC"/>
    <w:rsid w:val="0048360F"/>
    <w:rsid w:val="004839EF"/>
    <w:rsid w:val="00485C71"/>
    <w:rsid w:val="004932A7"/>
    <w:rsid w:val="00497206"/>
    <w:rsid w:val="004A0CAF"/>
    <w:rsid w:val="004B691F"/>
    <w:rsid w:val="005112BE"/>
    <w:rsid w:val="0051310B"/>
    <w:rsid w:val="0052008D"/>
    <w:rsid w:val="00521592"/>
    <w:rsid w:val="0052362B"/>
    <w:rsid w:val="005244E2"/>
    <w:rsid w:val="0053566C"/>
    <w:rsid w:val="00537D39"/>
    <w:rsid w:val="0054608B"/>
    <w:rsid w:val="0055089B"/>
    <w:rsid w:val="00551993"/>
    <w:rsid w:val="00553A92"/>
    <w:rsid w:val="00567243"/>
    <w:rsid w:val="005800B3"/>
    <w:rsid w:val="00585B32"/>
    <w:rsid w:val="005958A6"/>
    <w:rsid w:val="005A0D42"/>
    <w:rsid w:val="005A10D2"/>
    <w:rsid w:val="005C0348"/>
    <w:rsid w:val="005C2740"/>
    <w:rsid w:val="005C483E"/>
    <w:rsid w:val="005D198F"/>
    <w:rsid w:val="005D5536"/>
    <w:rsid w:val="00601F73"/>
    <w:rsid w:val="0060283F"/>
    <w:rsid w:val="00605AB3"/>
    <w:rsid w:val="00605B29"/>
    <w:rsid w:val="00605CF6"/>
    <w:rsid w:val="00633006"/>
    <w:rsid w:val="006456CF"/>
    <w:rsid w:val="00656554"/>
    <w:rsid w:val="00657815"/>
    <w:rsid w:val="0066074E"/>
    <w:rsid w:val="006610A3"/>
    <w:rsid w:val="0066466D"/>
    <w:rsid w:val="00666BE7"/>
    <w:rsid w:val="006750EA"/>
    <w:rsid w:val="006801FF"/>
    <w:rsid w:val="00682DD0"/>
    <w:rsid w:val="00684B31"/>
    <w:rsid w:val="00695489"/>
    <w:rsid w:val="006964D6"/>
    <w:rsid w:val="00696F4B"/>
    <w:rsid w:val="00697D23"/>
    <w:rsid w:val="006A29EC"/>
    <w:rsid w:val="006B3DF9"/>
    <w:rsid w:val="006B5E48"/>
    <w:rsid w:val="006B76BD"/>
    <w:rsid w:val="006C27D1"/>
    <w:rsid w:val="006C4DCE"/>
    <w:rsid w:val="006C76B9"/>
    <w:rsid w:val="006D032F"/>
    <w:rsid w:val="006F1C4D"/>
    <w:rsid w:val="006F77CA"/>
    <w:rsid w:val="00704068"/>
    <w:rsid w:val="00712EFA"/>
    <w:rsid w:val="00723F3F"/>
    <w:rsid w:val="007255BC"/>
    <w:rsid w:val="00734E69"/>
    <w:rsid w:val="007415AE"/>
    <w:rsid w:val="00745501"/>
    <w:rsid w:val="00746BFD"/>
    <w:rsid w:val="007512B3"/>
    <w:rsid w:val="00751B8A"/>
    <w:rsid w:val="007648F2"/>
    <w:rsid w:val="0076490C"/>
    <w:rsid w:val="00773331"/>
    <w:rsid w:val="00775712"/>
    <w:rsid w:val="0077591A"/>
    <w:rsid w:val="007916ED"/>
    <w:rsid w:val="007928FC"/>
    <w:rsid w:val="00797E40"/>
    <w:rsid w:val="007A25E9"/>
    <w:rsid w:val="007B0BD3"/>
    <w:rsid w:val="007B4065"/>
    <w:rsid w:val="007D7F7A"/>
    <w:rsid w:val="007E0CB5"/>
    <w:rsid w:val="007E29EF"/>
    <w:rsid w:val="007E7477"/>
    <w:rsid w:val="007F088A"/>
    <w:rsid w:val="007F11DB"/>
    <w:rsid w:val="00804F3B"/>
    <w:rsid w:val="00810FB1"/>
    <w:rsid w:val="0081244F"/>
    <w:rsid w:val="0082658A"/>
    <w:rsid w:val="008422E5"/>
    <w:rsid w:val="00844407"/>
    <w:rsid w:val="00844C68"/>
    <w:rsid w:val="00871EAF"/>
    <w:rsid w:val="008751F7"/>
    <w:rsid w:val="00890E33"/>
    <w:rsid w:val="00895BC9"/>
    <w:rsid w:val="008A5C5B"/>
    <w:rsid w:val="008C0B2F"/>
    <w:rsid w:val="008C465E"/>
    <w:rsid w:val="008D60E2"/>
    <w:rsid w:val="008E08D9"/>
    <w:rsid w:val="008E64DA"/>
    <w:rsid w:val="008F26BA"/>
    <w:rsid w:val="0090588C"/>
    <w:rsid w:val="0091282F"/>
    <w:rsid w:val="00914CFA"/>
    <w:rsid w:val="009160A8"/>
    <w:rsid w:val="00931513"/>
    <w:rsid w:val="00933652"/>
    <w:rsid w:val="009375E4"/>
    <w:rsid w:val="00942067"/>
    <w:rsid w:val="00942B1D"/>
    <w:rsid w:val="00950013"/>
    <w:rsid w:val="009537A7"/>
    <w:rsid w:val="0095402A"/>
    <w:rsid w:val="00956E58"/>
    <w:rsid w:val="00971B07"/>
    <w:rsid w:val="00972B60"/>
    <w:rsid w:val="009822E0"/>
    <w:rsid w:val="00992029"/>
    <w:rsid w:val="009C02A7"/>
    <w:rsid w:val="009C0E96"/>
    <w:rsid w:val="009D0C74"/>
    <w:rsid w:val="009D6FC2"/>
    <w:rsid w:val="009F7470"/>
    <w:rsid w:val="00A215B4"/>
    <w:rsid w:val="00A21D9A"/>
    <w:rsid w:val="00A25B8F"/>
    <w:rsid w:val="00A54EC1"/>
    <w:rsid w:val="00A65EB9"/>
    <w:rsid w:val="00A675A9"/>
    <w:rsid w:val="00A8570A"/>
    <w:rsid w:val="00A91AEC"/>
    <w:rsid w:val="00A940F3"/>
    <w:rsid w:val="00AA6856"/>
    <w:rsid w:val="00AB191E"/>
    <w:rsid w:val="00AB5D35"/>
    <w:rsid w:val="00AC2245"/>
    <w:rsid w:val="00AC4CD4"/>
    <w:rsid w:val="00AC64AC"/>
    <w:rsid w:val="00AC7D00"/>
    <w:rsid w:val="00AD4B52"/>
    <w:rsid w:val="00AD603E"/>
    <w:rsid w:val="00AE34B2"/>
    <w:rsid w:val="00AF0E22"/>
    <w:rsid w:val="00B011A2"/>
    <w:rsid w:val="00B07A87"/>
    <w:rsid w:val="00B12E43"/>
    <w:rsid w:val="00B24F98"/>
    <w:rsid w:val="00B2669C"/>
    <w:rsid w:val="00B26913"/>
    <w:rsid w:val="00B35C45"/>
    <w:rsid w:val="00B44B28"/>
    <w:rsid w:val="00B60338"/>
    <w:rsid w:val="00B61B83"/>
    <w:rsid w:val="00B9617C"/>
    <w:rsid w:val="00B96A25"/>
    <w:rsid w:val="00BB0187"/>
    <w:rsid w:val="00BB0E59"/>
    <w:rsid w:val="00BB2600"/>
    <w:rsid w:val="00BD0D7F"/>
    <w:rsid w:val="00BD7B98"/>
    <w:rsid w:val="00BE13EC"/>
    <w:rsid w:val="00BF469D"/>
    <w:rsid w:val="00BF69CD"/>
    <w:rsid w:val="00C046EE"/>
    <w:rsid w:val="00C30C86"/>
    <w:rsid w:val="00C3197C"/>
    <w:rsid w:val="00C368E9"/>
    <w:rsid w:val="00C71346"/>
    <w:rsid w:val="00C730D4"/>
    <w:rsid w:val="00C74DD3"/>
    <w:rsid w:val="00C83B30"/>
    <w:rsid w:val="00C86A8A"/>
    <w:rsid w:val="00C8777D"/>
    <w:rsid w:val="00C92C19"/>
    <w:rsid w:val="00C93570"/>
    <w:rsid w:val="00C9506D"/>
    <w:rsid w:val="00C96792"/>
    <w:rsid w:val="00CA1D71"/>
    <w:rsid w:val="00CA40D8"/>
    <w:rsid w:val="00CA6DC2"/>
    <w:rsid w:val="00CD2C16"/>
    <w:rsid w:val="00CD3CB7"/>
    <w:rsid w:val="00CD4FE0"/>
    <w:rsid w:val="00CD7EE2"/>
    <w:rsid w:val="00CE11C3"/>
    <w:rsid w:val="00D0081E"/>
    <w:rsid w:val="00D015E0"/>
    <w:rsid w:val="00D035C5"/>
    <w:rsid w:val="00D139E4"/>
    <w:rsid w:val="00D145E4"/>
    <w:rsid w:val="00D23D8B"/>
    <w:rsid w:val="00D24326"/>
    <w:rsid w:val="00D26C20"/>
    <w:rsid w:val="00D2702E"/>
    <w:rsid w:val="00D50F9C"/>
    <w:rsid w:val="00D74E81"/>
    <w:rsid w:val="00D77968"/>
    <w:rsid w:val="00D852CA"/>
    <w:rsid w:val="00D91606"/>
    <w:rsid w:val="00D93CCE"/>
    <w:rsid w:val="00DA058E"/>
    <w:rsid w:val="00DA7E06"/>
    <w:rsid w:val="00DC251A"/>
    <w:rsid w:val="00DE180F"/>
    <w:rsid w:val="00DE18E8"/>
    <w:rsid w:val="00DE26D6"/>
    <w:rsid w:val="00DE6FB6"/>
    <w:rsid w:val="00DF67AA"/>
    <w:rsid w:val="00E01EA2"/>
    <w:rsid w:val="00E16622"/>
    <w:rsid w:val="00E36A46"/>
    <w:rsid w:val="00E77D2E"/>
    <w:rsid w:val="00EA33AB"/>
    <w:rsid w:val="00EC39BC"/>
    <w:rsid w:val="00EE0F4A"/>
    <w:rsid w:val="00F11685"/>
    <w:rsid w:val="00F1689D"/>
    <w:rsid w:val="00F175A9"/>
    <w:rsid w:val="00F252EE"/>
    <w:rsid w:val="00F27A6F"/>
    <w:rsid w:val="00F42A77"/>
    <w:rsid w:val="00F501A8"/>
    <w:rsid w:val="00F637E4"/>
    <w:rsid w:val="00F75651"/>
    <w:rsid w:val="00F830F3"/>
    <w:rsid w:val="00F86D6F"/>
    <w:rsid w:val="00F91D41"/>
    <w:rsid w:val="00FB4363"/>
    <w:rsid w:val="00FB52AB"/>
    <w:rsid w:val="00FC650D"/>
    <w:rsid w:val="00FC6E72"/>
    <w:rsid w:val="00FD3530"/>
    <w:rsid w:val="00FE02CC"/>
    <w:rsid w:val="00FE0ED5"/>
    <w:rsid w:val="00F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6E5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6">
    <w:name w:val="Strong"/>
    <w:uiPriority w:val="22"/>
    <w:qFormat/>
    <w:rsid w:val="0052008D"/>
    <w:rPr>
      <w:b/>
      <w:bCs/>
    </w:rPr>
  </w:style>
  <w:style w:type="character" w:customStyle="1" w:styleId="apple-converted-space">
    <w:name w:val="apple-converted-space"/>
    <w:basedOn w:val="a0"/>
    <w:rsid w:val="000E1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2020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251</cp:revision>
  <cp:lastPrinted>2015-07-15T08:44:00Z</cp:lastPrinted>
  <dcterms:created xsi:type="dcterms:W3CDTF">2015-04-22T11:11:00Z</dcterms:created>
  <dcterms:modified xsi:type="dcterms:W3CDTF">2019-01-22T11:32:00Z</dcterms:modified>
</cp:coreProperties>
</file>